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4601"/>
        <w:gridCol w:w="1636"/>
        <w:gridCol w:w="1702"/>
        <w:gridCol w:w="1495"/>
      </w:tblGrid>
      <w:tr w:rsidR="00A2407A" w:rsidRPr="00CD0F7C" w14:paraId="76035121" w14:textId="77777777" w:rsidTr="00A81A49">
        <w:trPr>
          <w:cantSplit/>
          <w:trHeight w:val="479"/>
          <w:jc w:val="center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A0721D" w14:textId="77777777" w:rsidR="00A2407A" w:rsidRPr="00CD0F7C" w:rsidRDefault="00A2407A" w:rsidP="00A81A49">
            <w:pPr>
              <w:tabs>
                <w:tab w:val="left" w:pos="1260"/>
              </w:tabs>
              <w:ind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631AA">
              <w:rPr>
                <w:b/>
                <w:bCs/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9CF9" w14:textId="77777777" w:rsidR="00A2407A" w:rsidRPr="00B7468D" w:rsidRDefault="00A2407A" w:rsidP="00A81A49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B7468D">
              <w:rPr>
                <w:sz w:val="22"/>
                <w:szCs w:val="22"/>
                <w:lang w:val="uk-UA"/>
              </w:rPr>
              <w:t>1. Про попередження дитячого травматизму в період осінніх канікул 202</w:t>
            </w:r>
            <w:r>
              <w:rPr>
                <w:sz w:val="22"/>
                <w:szCs w:val="22"/>
                <w:lang w:val="uk-UA"/>
              </w:rPr>
              <w:t>3</w:t>
            </w:r>
            <w:r w:rsidRPr="00B7468D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DF83" w14:textId="77777777" w:rsidR="00A2407A" w:rsidRPr="00373A31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373A31">
              <w:rPr>
                <w:sz w:val="22"/>
                <w:szCs w:val="22"/>
                <w:lang w:val="uk-UA"/>
              </w:rPr>
              <w:t>Наказ</w:t>
            </w:r>
          </w:p>
          <w:p w14:paraId="7C8B835F" w14:textId="77777777" w:rsidR="00A2407A" w:rsidRPr="00373A31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CB1A" w14:textId="77777777" w:rsidR="00A2407A" w:rsidRPr="00373A31" w:rsidRDefault="00A2407A" w:rsidP="00A81A49">
            <w:pPr>
              <w:jc w:val="center"/>
            </w:pPr>
            <w:r w:rsidRPr="00373A31">
              <w:rPr>
                <w:sz w:val="22"/>
                <w:szCs w:val="22"/>
                <w:lang w:val="uk-UA"/>
              </w:rPr>
              <w:t>Заступник директора з ВР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407" w14:textId="77777777" w:rsidR="00A2407A" w:rsidRPr="00CD0F7C" w:rsidRDefault="00A2407A" w:rsidP="00A81A49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407A" w:rsidRPr="00CD0F7C" w14:paraId="591E3F56" w14:textId="77777777" w:rsidTr="00A81A49">
        <w:trPr>
          <w:cantSplit/>
          <w:trHeight w:val="557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C4EDA" w14:textId="77777777" w:rsidR="00A2407A" w:rsidRPr="00CD0F7C" w:rsidRDefault="00A2407A" w:rsidP="00A81A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08BE" w14:textId="77777777" w:rsidR="00A2407A" w:rsidRPr="00B7468D" w:rsidRDefault="00A2407A" w:rsidP="00A81A49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B7468D">
              <w:rPr>
                <w:sz w:val="22"/>
                <w:szCs w:val="22"/>
                <w:lang w:val="uk-UA"/>
              </w:rPr>
              <w:t xml:space="preserve">2. Про роботу щодо попередження правопорушень та злочинності серед учнів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2B21" w14:textId="77777777" w:rsidR="00A2407A" w:rsidRPr="00373A31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373A31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5D1E" w14:textId="77777777" w:rsidR="00A2407A" w:rsidRPr="00373A31" w:rsidRDefault="00A2407A" w:rsidP="00A81A49">
            <w:pPr>
              <w:jc w:val="center"/>
            </w:pPr>
            <w:r w:rsidRPr="00373A31">
              <w:rPr>
                <w:sz w:val="22"/>
                <w:szCs w:val="22"/>
                <w:lang w:val="uk-UA"/>
              </w:rPr>
              <w:t>Заступник директора з ВР, соціальний педагог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105A" w14:textId="77777777" w:rsidR="00A2407A" w:rsidRPr="00CD0F7C" w:rsidRDefault="00A2407A" w:rsidP="00A81A49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407A" w:rsidRPr="00CD0F7C" w14:paraId="4B8074B6" w14:textId="77777777" w:rsidTr="00A81A49">
        <w:trPr>
          <w:cantSplit/>
          <w:trHeight w:val="422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09CC8" w14:textId="77777777" w:rsidR="00A2407A" w:rsidRPr="00CD0F7C" w:rsidRDefault="00A2407A" w:rsidP="00A81A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9CFF" w14:textId="77777777" w:rsidR="00A2407A" w:rsidRPr="00B7468D" w:rsidRDefault="00A2407A" w:rsidP="00A81A49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B7468D">
              <w:rPr>
                <w:sz w:val="22"/>
                <w:szCs w:val="22"/>
                <w:lang w:val="uk-UA"/>
              </w:rPr>
              <w:t>3. Про організацію та проведення осінніх канікул 202</w:t>
            </w:r>
            <w:r>
              <w:rPr>
                <w:sz w:val="22"/>
                <w:szCs w:val="22"/>
                <w:lang w:val="uk-UA"/>
              </w:rPr>
              <w:t>3</w:t>
            </w:r>
            <w:r w:rsidRPr="00B7468D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8B52" w14:textId="77777777" w:rsidR="00A2407A" w:rsidRPr="00373A31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373A31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BAD5" w14:textId="77777777" w:rsidR="00A2407A" w:rsidRPr="00373A31" w:rsidRDefault="00A2407A" w:rsidP="00A81A49">
            <w:pPr>
              <w:jc w:val="center"/>
            </w:pPr>
            <w:r w:rsidRPr="00373A31">
              <w:rPr>
                <w:sz w:val="22"/>
                <w:szCs w:val="22"/>
                <w:lang w:val="uk-UA"/>
              </w:rPr>
              <w:t>Заступник директора з ВР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28B" w14:textId="77777777" w:rsidR="00A2407A" w:rsidRPr="00CD0F7C" w:rsidRDefault="00A2407A" w:rsidP="00A81A49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407A" w:rsidRPr="00CD0F7C" w14:paraId="7DE25AB7" w14:textId="77777777" w:rsidTr="00A81A49">
        <w:trPr>
          <w:cantSplit/>
          <w:trHeight w:val="543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A3606" w14:textId="77777777" w:rsidR="00A2407A" w:rsidRPr="00CD0F7C" w:rsidRDefault="00A2407A" w:rsidP="00A81A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4EBC" w14:textId="77777777" w:rsidR="00A2407A" w:rsidRPr="00B7468D" w:rsidRDefault="00A2407A" w:rsidP="00A81A49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B7468D">
              <w:rPr>
                <w:sz w:val="22"/>
                <w:szCs w:val="22"/>
                <w:lang w:val="uk-UA"/>
              </w:rPr>
              <w:t>4. Про організацію проведення атестації педпрацівників школи у 202</w:t>
            </w:r>
            <w:r>
              <w:rPr>
                <w:sz w:val="22"/>
                <w:szCs w:val="22"/>
                <w:lang w:val="uk-UA"/>
              </w:rPr>
              <w:t>4</w:t>
            </w:r>
            <w:r w:rsidRPr="00B7468D">
              <w:rPr>
                <w:sz w:val="22"/>
                <w:szCs w:val="22"/>
                <w:lang w:val="uk-UA"/>
              </w:rPr>
              <w:t xml:space="preserve"> році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51DF" w14:textId="77777777" w:rsidR="00A2407A" w:rsidRPr="00373A31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373A31">
              <w:rPr>
                <w:sz w:val="22"/>
                <w:szCs w:val="22"/>
                <w:lang w:val="uk-UA"/>
              </w:rPr>
              <w:t>Протокол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AE1B" w14:textId="77777777" w:rsidR="00A2407A" w:rsidRPr="00373A31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373A31">
              <w:rPr>
                <w:sz w:val="22"/>
                <w:szCs w:val="22"/>
                <w:lang w:val="uk-UA"/>
              </w:rPr>
              <w:t>Директор, заступник директора з НВР</w:t>
            </w:r>
          </w:p>
          <w:p w14:paraId="18D51056" w14:textId="77777777" w:rsidR="00A2407A" w:rsidRPr="00373A31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7481" w14:textId="77777777" w:rsidR="00A2407A" w:rsidRPr="00CD0F7C" w:rsidRDefault="00A2407A" w:rsidP="00A81A49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407A" w:rsidRPr="00CD0F7C" w14:paraId="3D3CD3EC" w14:textId="77777777" w:rsidTr="00A81A49">
        <w:trPr>
          <w:cantSplit/>
          <w:trHeight w:val="552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F2739" w14:textId="77777777" w:rsidR="00A2407A" w:rsidRPr="00CD0F7C" w:rsidRDefault="00A2407A" w:rsidP="00A81A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A295" w14:textId="77777777" w:rsidR="00A2407A" w:rsidRPr="00B7468D" w:rsidRDefault="00A2407A" w:rsidP="00A81A49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B7468D">
              <w:rPr>
                <w:sz w:val="22"/>
                <w:szCs w:val="22"/>
                <w:lang w:val="uk-UA"/>
              </w:rPr>
              <w:t xml:space="preserve">5. Про організацію проходження курсів підвищення кваліфікації вчителями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DEC3" w14:textId="77777777" w:rsidR="00A2407A" w:rsidRPr="00373A31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373A31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8DE5" w14:textId="77777777" w:rsidR="00A2407A" w:rsidRPr="00373A31" w:rsidRDefault="00A2407A" w:rsidP="00A81A49">
            <w:pPr>
              <w:rPr>
                <w:lang w:val="uk-UA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66BA" w14:textId="77777777" w:rsidR="00A2407A" w:rsidRPr="00CD0F7C" w:rsidRDefault="00A2407A" w:rsidP="00A81A49">
            <w:pPr>
              <w:rPr>
                <w:sz w:val="20"/>
                <w:szCs w:val="20"/>
                <w:lang w:val="uk-UA"/>
              </w:rPr>
            </w:pPr>
          </w:p>
        </w:tc>
      </w:tr>
      <w:tr w:rsidR="00A2407A" w:rsidRPr="00CD0F7C" w14:paraId="18E3EB0A" w14:textId="77777777" w:rsidTr="00A81A49">
        <w:trPr>
          <w:cantSplit/>
          <w:trHeight w:val="567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9AE338" w14:textId="77777777" w:rsidR="00A2407A" w:rsidRPr="00CD0F7C" w:rsidRDefault="00A2407A" w:rsidP="00A81A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B70F" w14:textId="77777777" w:rsidR="00A2407A" w:rsidRPr="00373A31" w:rsidRDefault="00A2407A" w:rsidP="00A81A49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373A31">
              <w:rPr>
                <w:sz w:val="22"/>
                <w:szCs w:val="22"/>
                <w:lang w:val="uk-UA"/>
              </w:rPr>
              <w:t xml:space="preserve">. Про підсумки проведення І етапу </w:t>
            </w:r>
            <w:r>
              <w:rPr>
                <w:sz w:val="22"/>
                <w:szCs w:val="22"/>
                <w:lang w:val="uk-UA"/>
              </w:rPr>
              <w:t xml:space="preserve">Всеукраїнських олімпіад </w:t>
            </w:r>
            <w:r w:rsidRPr="00B7468D">
              <w:rPr>
                <w:color w:val="000000"/>
                <w:sz w:val="22"/>
                <w:szCs w:val="22"/>
                <w:lang w:val="uk-UA"/>
              </w:rPr>
              <w:t xml:space="preserve">з базових дисциплін. </w:t>
            </w:r>
            <w:r w:rsidRPr="00B7468D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Про організацію і участь у ІІ районному (міському) турі олімпіад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7A83" w14:textId="77777777" w:rsidR="00A2407A" w:rsidRPr="00373A31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373A31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D90B" w14:textId="77777777" w:rsidR="00A2407A" w:rsidRPr="00373A31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373A31">
              <w:rPr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52BD" w14:textId="77777777" w:rsidR="00A2407A" w:rsidRPr="00CD0F7C" w:rsidRDefault="00A2407A" w:rsidP="00A81A49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407A" w:rsidRPr="00CD0F7C" w14:paraId="5377431D" w14:textId="77777777" w:rsidTr="00A81A49">
        <w:trPr>
          <w:cantSplit/>
          <w:trHeight w:val="440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BC91F5" w14:textId="77777777" w:rsidR="00A2407A" w:rsidRPr="00CD0F7C" w:rsidRDefault="00A2407A" w:rsidP="00A81A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4E1B" w14:textId="77777777" w:rsidR="00A2407A" w:rsidRPr="00B7468D" w:rsidRDefault="00A2407A" w:rsidP="00A81A49">
            <w:pPr>
              <w:tabs>
                <w:tab w:val="left" w:pos="1260"/>
              </w:tabs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  <w:r w:rsidRPr="00B7468D">
              <w:rPr>
                <w:sz w:val="22"/>
                <w:szCs w:val="22"/>
              </w:rPr>
              <w:t xml:space="preserve"> </w:t>
            </w:r>
            <w:r w:rsidRPr="00B7468D">
              <w:rPr>
                <w:color w:val="000000"/>
                <w:sz w:val="22"/>
                <w:szCs w:val="22"/>
                <w:lang w:val="uk-UA"/>
              </w:rPr>
              <w:t xml:space="preserve">Про підсумки проведення експертизи ведення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електронних </w:t>
            </w:r>
            <w:r w:rsidRPr="00B7468D">
              <w:rPr>
                <w:color w:val="000000"/>
                <w:sz w:val="22"/>
                <w:szCs w:val="22"/>
                <w:lang w:val="uk-UA"/>
              </w:rPr>
              <w:t>класних журналів</w:t>
            </w:r>
            <w:r w:rsidRPr="00B746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1D14" w14:textId="77777777" w:rsidR="00A2407A" w:rsidRPr="00373A31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55BE" w14:textId="77777777" w:rsidR="00A2407A" w:rsidRPr="00373A31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C934D3">
              <w:rPr>
                <w:sz w:val="22"/>
                <w:szCs w:val="22"/>
                <w:lang w:val="uk-UA"/>
              </w:rPr>
              <w:t>Заступник директора з НВР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2CD2" w14:textId="77777777" w:rsidR="00A2407A" w:rsidRPr="00CD0F7C" w:rsidRDefault="00A2407A" w:rsidP="00A81A49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407A" w:rsidRPr="00CD0F7C" w14:paraId="782F22C3" w14:textId="77777777" w:rsidTr="00A81A49">
        <w:trPr>
          <w:cantSplit/>
          <w:trHeight w:val="440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68CAC" w14:textId="77777777" w:rsidR="00A2407A" w:rsidRPr="00CD0F7C" w:rsidRDefault="00A2407A" w:rsidP="00A81A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73DC" w14:textId="77777777" w:rsidR="00A2407A" w:rsidRPr="00B7468D" w:rsidRDefault="00A2407A" w:rsidP="00A81A49">
            <w:pPr>
              <w:tabs>
                <w:tab w:val="left" w:pos="1260"/>
              </w:tabs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 w:rsidRPr="00C934D3">
              <w:rPr>
                <w:color w:val="000000"/>
                <w:sz w:val="22"/>
                <w:szCs w:val="22"/>
                <w:lang w:val="uk-UA"/>
              </w:rPr>
              <w:t>.Про підсумки стану викладання навчальних дисциплін (згідно графіка)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7C70" w14:textId="77777777" w:rsidR="00A2407A" w:rsidRPr="00373A31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C934D3">
              <w:rPr>
                <w:sz w:val="22"/>
                <w:szCs w:val="22"/>
                <w:lang w:val="uk-UA"/>
              </w:rPr>
              <w:t>Довідка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B365" w14:textId="77777777" w:rsidR="00A2407A" w:rsidRPr="00373A31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C934D3">
              <w:rPr>
                <w:sz w:val="22"/>
                <w:szCs w:val="22"/>
                <w:lang w:val="uk-UA"/>
              </w:rPr>
              <w:t>Заступник директора з НВР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A4F" w14:textId="77777777" w:rsidR="00A2407A" w:rsidRPr="00CD0F7C" w:rsidRDefault="00A2407A" w:rsidP="00A81A49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407A" w:rsidRPr="00CD0F7C" w14:paraId="38524C4B" w14:textId="77777777" w:rsidTr="00A81A49">
        <w:trPr>
          <w:cantSplit/>
          <w:trHeight w:val="427"/>
          <w:jc w:val="center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55796B" w14:textId="77777777" w:rsidR="00A2407A" w:rsidRPr="00CD0F7C" w:rsidRDefault="00A2407A" w:rsidP="00A81A49">
            <w:pPr>
              <w:tabs>
                <w:tab w:val="left" w:pos="1260"/>
              </w:tabs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631AA">
              <w:rPr>
                <w:b/>
                <w:bCs/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CAF9" w14:textId="77777777" w:rsidR="00A2407A" w:rsidRPr="00030397" w:rsidRDefault="00A2407A" w:rsidP="00A81A49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030397">
              <w:rPr>
                <w:sz w:val="22"/>
                <w:szCs w:val="22"/>
                <w:lang w:val="uk-UA"/>
              </w:rPr>
              <w:t>1. Про підготовку до роботи школи в зимовий період.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88C5" w14:textId="77777777" w:rsidR="00A2407A" w:rsidRPr="00030397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030397">
              <w:rPr>
                <w:sz w:val="22"/>
                <w:szCs w:val="22"/>
                <w:lang w:val="uk-UA"/>
              </w:rPr>
              <w:t>Звіт</w:t>
            </w:r>
          </w:p>
          <w:p w14:paraId="3E1DF75C" w14:textId="77777777" w:rsidR="00A2407A" w:rsidRPr="00030397" w:rsidRDefault="00A2407A" w:rsidP="00A81A49">
            <w:pPr>
              <w:tabs>
                <w:tab w:val="left" w:pos="1260"/>
              </w:tabs>
              <w:jc w:val="center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5FC3" w14:textId="77777777" w:rsidR="00A2407A" w:rsidRPr="00030397" w:rsidRDefault="00A2407A" w:rsidP="00A81A49">
            <w:pPr>
              <w:tabs>
                <w:tab w:val="left" w:pos="1260"/>
              </w:tabs>
              <w:jc w:val="center"/>
              <w:rPr>
                <w:lang w:val="en-US"/>
              </w:rPr>
            </w:pPr>
            <w:r w:rsidRPr="00030397">
              <w:rPr>
                <w:sz w:val="22"/>
                <w:szCs w:val="22"/>
                <w:lang w:val="uk-UA"/>
              </w:rPr>
              <w:t>Заступник директора з АГЧ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7F6E" w14:textId="77777777" w:rsidR="00A2407A" w:rsidRPr="00CD0F7C" w:rsidRDefault="00A2407A" w:rsidP="00A81A49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407A" w:rsidRPr="00CD0F7C" w14:paraId="36628885" w14:textId="77777777" w:rsidTr="00A81A49">
        <w:trPr>
          <w:cantSplit/>
          <w:trHeight w:val="221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45AEF7" w14:textId="77777777" w:rsidR="00A2407A" w:rsidRPr="00CD0F7C" w:rsidRDefault="00A2407A" w:rsidP="00A81A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0BC7" w14:textId="77777777" w:rsidR="00A2407A" w:rsidRPr="00030397" w:rsidRDefault="00A2407A" w:rsidP="00A81A49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030397">
              <w:rPr>
                <w:sz w:val="22"/>
                <w:szCs w:val="22"/>
                <w:lang w:val="uk-UA"/>
              </w:rPr>
              <w:t>2. Про стан роботи  зі зверненнями громадян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A729" w14:textId="77777777" w:rsidR="00A2407A" w:rsidRPr="00030397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030397">
              <w:rPr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AFE1" w14:textId="77777777" w:rsidR="00A2407A" w:rsidRPr="00030397" w:rsidRDefault="00A2407A" w:rsidP="00A81A49">
            <w:pPr>
              <w:jc w:val="center"/>
              <w:rPr>
                <w:lang w:val="uk-UA"/>
              </w:rPr>
            </w:pPr>
            <w:r w:rsidRPr="00030397">
              <w:rPr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185D" w14:textId="77777777" w:rsidR="00A2407A" w:rsidRPr="00CD0F7C" w:rsidRDefault="00A2407A" w:rsidP="00A81A49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407A" w:rsidRPr="00CD0F7C" w14:paraId="1BA50F49" w14:textId="77777777" w:rsidTr="00A81A49">
        <w:trPr>
          <w:cantSplit/>
          <w:trHeight w:val="221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C1CE5" w14:textId="77777777" w:rsidR="00A2407A" w:rsidRPr="00CD0F7C" w:rsidRDefault="00A2407A" w:rsidP="00A81A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8171" w14:textId="77777777" w:rsidR="00A2407A" w:rsidRPr="00030397" w:rsidRDefault="00A2407A" w:rsidP="00A81A49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030397">
              <w:rPr>
                <w:sz w:val="22"/>
                <w:szCs w:val="22"/>
                <w:lang w:val="uk-UA"/>
              </w:rPr>
              <w:t xml:space="preserve">3. </w:t>
            </w:r>
            <w:r w:rsidRPr="00030397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Про результати вивчення стану викладання окремих предметів (згідно плану)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9674" w14:textId="77777777" w:rsidR="00A2407A" w:rsidRPr="00030397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030397">
              <w:rPr>
                <w:sz w:val="22"/>
                <w:szCs w:val="22"/>
                <w:lang w:val="uk-UA"/>
              </w:rPr>
              <w:t>Довідка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C825" w14:textId="77777777" w:rsidR="00A2407A" w:rsidRPr="00030397" w:rsidRDefault="00A2407A" w:rsidP="00A81A49">
            <w:pPr>
              <w:jc w:val="center"/>
              <w:rPr>
                <w:lang w:val="uk-UA"/>
              </w:rPr>
            </w:pPr>
            <w:r w:rsidRPr="00030397">
              <w:rPr>
                <w:sz w:val="22"/>
                <w:szCs w:val="22"/>
                <w:lang w:val="uk-UA"/>
              </w:rPr>
              <w:t>Заступник директора з НВР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EB6A" w14:textId="77777777" w:rsidR="00A2407A" w:rsidRPr="00CD0F7C" w:rsidRDefault="00A2407A" w:rsidP="00A81A49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407A" w:rsidRPr="00CD0F7C" w14:paraId="4C47EE4D" w14:textId="77777777" w:rsidTr="00A81A49">
        <w:trPr>
          <w:cantSplit/>
          <w:trHeight w:val="660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82BD4" w14:textId="77777777" w:rsidR="00A2407A" w:rsidRPr="00CD0F7C" w:rsidRDefault="00A2407A" w:rsidP="00A81A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225B" w14:textId="77777777" w:rsidR="00A2407A" w:rsidRPr="002E0EA4" w:rsidRDefault="00A2407A" w:rsidP="00A81A49">
            <w:pPr>
              <w:jc w:val="both"/>
              <w:rPr>
                <w:lang w:val="uk-UA"/>
              </w:rPr>
            </w:pPr>
            <w:r w:rsidRPr="002E0EA4">
              <w:rPr>
                <w:sz w:val="22"/>
                <w:szCs w:val="22"/>
                <w:lang w:val="uk-UA"/>
              </w:rPr>
              <w:t>4.Про участь учнів у ІІ етапі предметних олімпіад.</w:t>
            </w:r>
          </w:p>
          <w:p w14:paraId="0120DBB2" w14:textId="77777777" w:rsidR="00A2407A" w:rsidRPr="002E0EA4" w:rsidRDefault="00A2407A" w:rsidP="00A81A49">
            <w:pPr>
              <w:tabs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FEF3" w14:textId="77777777" w:rsidR="00A2407A" w:rsidRPr="00030397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8E76" w14:textId="77777777" w:rsidR="00A2407A" w:rsidRPr="00030397" w:rsidRDefault="00A2407A" w:rsidP="00A81A49">
            <w:pPr>
              <w:jc w:val="center"/>
              <w:rPr>
                <w:lang w:val="uk-UA"/>
              </w:rPr>
            </w:pPr>
            <w:r w:rsidRPr="00030397">
              <w:rPr>
                <w:sz w:val="22"/>
                <w:szCs w:val="22"/>
                <w:lang w:val="uk-UA"/>
              </w:rPr>
              <w:t>Заступник директора з НВР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3689" w14:textId="77777777" w:rsidR="00A2407A" w:rsidRPr="00CD0F7C" w:rsidRDefault="00A2407A" w:rsidP="00A81A49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407A" w:rsidRPr="00CD0F7C" w14:paraId="3174FB35" w14:textId="77777777" w:rsidTr="00A81A49">
        <w:trPr>
          <w:cantSplit/>
          <w:trHeight w:val="546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DD337" w14:textId="77777777" w:rsidR="00A2407A" w:rsidRPr="00CD0F7C" w:rsidRDefault="00A2407A" w:rsidP="00A81A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DD9E" w14:textId="77777777" w:rsidR="00A2407A" w:rsidRPr="002E0EA4" w:rsidRDefault="00A2407A" w:rsidP="00A81A49">
            <w:pPr>
              <w:jc w:val="both"/>
              <w:rPr>
                <w:lang w:val="uk-UA"/>
              </w:rPr>
            </w:pPr>
            <w:r w:rsidRPr="002E0EA4">
              <w:rPr>
                <w:sz w:val="22"/>
                <w:szCs w:val="22"/>
                <w:lang w:val="uk-UA"/>
              </w:rPr>
              <w:t>5.Про дотримання БДЖ в освітньому процесі та безпеки дорожнього руху.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AF6" w14:textId="77777777" w:rsidR="00A2407A" w:rsidRPr="00030397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2A8F" w14:textId="77777777" w:rsidR="00A2407A" w:rsidRPr="00030397" w:rsidRDefault="00A2407A" w:rsidP="00A81A49">
            <w:pPr>
              <w:jc w:val="center"/>
              <w:rPr>
                <w:lang w:val="uk-UA"/>
              </w:rPr>
            </w:pPr>
            <w:r w:rsidRPr="00030397">
              <w:rPr>
                <w:sz w:val="22"/>
                <w:szCs w:val="22"/>
                <w:lang w:val="uk-UA"/>
              </w:rPr>
              <w:t>Заступник директора з ВР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CD2" w14:textId="77777777" w:rsidR="00A2407A" w:rsidRPr="00CD0F7C" w:rsidRDefault="00A2407A" w:rsidP="00A81A49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407A" w:rsidRPr="00CD0F7C" w14:paraId="16956DE5" w14:textId="77777777" w:rsidTr="00A81A49">
        <w:trPr>
          <w:cantSplit/>
          <w:trHeight w:val="546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5EEB4" w14:textId="77777777" w:rsidR="00A2407A" w:rsidRPr="00CD0F7C" w:rsidRDefault="00A2407A" w:rsidP="00A81A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00B" w14:textId="77777777" w:rsidR="00A2407A" w:rsidRPr="00030397" w:rsidRDefault="00A2407A" w:rsidP="00A81A4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  <w:r w:rsidRPr="006948B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 </w:t>
            </w:r>
            <w:r w:rsidRPr="006948B5">
              <w:rPr>
                <w:lang w:val="uk-UA"/>
              </w:rPr>
              <w:t>виконання Плану заходів з дотримання правил цифрової (кібер-) та інформаційної безпеки учасниками освітнього процесу на 2023 – 2025 рр., затвердженого рішенням колегії  департаменту освіти і науки виконкому Кривор</w:t>
            </w:r>
            <w:r w:rsidRPr="006D59E5">
              <w:rPr>
                <w:lang w:val="uk-UA"/>
              </w:rPr>
              <w:t>ізької міської ради (Протокол №</w:t>
            </w:r>
            <w:r>
              <w:rPr>
                <w:lang w:val="uk-UA"/>
              </w:rPr>
              <w:t>2 від 21.09.2023) та рішенням колегії відділу освіти.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C27D" w14:textId="77777777" w:rsidR="00A2407A" w:rsidRDefault="00A2407A" w:rsidP="00A81A49">
            <w:pPr>
              <w:tabs>
                <w:tab w:val="left" w:pos="126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F10" w14:textId="77777777" w:rsidR="00A2407A" w:rsidRPr="00030397" w:rsidRDefault="00A2407A" w:rsidP="00A81A49">
            <w:pPr>
              <w:jc w:val="center"/>
              <w:rPr>
                <w:sz w:val="22"/>
                <w:szCs w:val="22"/>
                <w:lang w:val="uk-UA"/>
              </w:rPr>
            </w:pPr>
            <w:r w:rsidRPr="00030397">
              <w:rPr>
                <w:sz w:val="22"/>
                <w:szCs w:val="22"/>
                <w:lang w:val="uk-UA"/>
              </w:rPr>
              <w:t>Заступник директора з НВР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F7DC" w14:textId="77777777" w:rsidR="00A2407A" w:rsidRPr="00CD0F7C" w:rsidRDefault="00A2407A" w:rsidP="00A81A49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407A" w:rsidRPr="00CD0F7C" w14:paraId="459DFDAD" w14:textId="77777777" w:rsidTr="00A81A49">
        <w:trPr>
          <w:cantSplit/>
          <w:trHeight w:val="427"/>
          <w:jc w:val="center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A59BCB" w14:textId="77777777" w:rsidR="00A2407A" w:rsidRPr="00CD0F7C" w:rsidRDefault="00A2407A" w:rsidP="00A81A49">
            <w:pPr>
              <w:tabs>
                <w:tab w:val="left" w:pos="1260"/>
              </w:tabs>
              <w:ind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631AA">
              <w:rPr>
                <w:b/>
                <w:bCs/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B507" w14:textId="1BE03777" w:rsidR="00A2407A" w:rsidRPr="00A2407A" w:rsidRDefault="00A2407A" w:rsidP="00A81A49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9905A0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Pr="009905A0">
              <w:rPr>
                <w:color w:val="000000"/>
                <w:sz w:val="22"/>
                <w:szCs w:val="22"/>
                <w:lang w:eastAsia="uk-UA"/>
              </w:rPr>
              <w:t>.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Про підсумки методичної роботи в І семестрі 2023/2024 н.р.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B82A" w14:textId="77777777" w:rsidR="00A2407A" w:rsidRPr="009905A0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9905A0">
              <w:rPr>
                <w:sz w:val="22"/>
                <w:szCs w:val="22"/>
                <w:lang w:val="uk-UA"/>
              </w:rPr>
              <w:t>І</w:t>
            </w:r>
            <w:proofErr w:type="spellStart"/>
            <w:r w:rsidRPr="009905A0">
              <w:rPr>
                <w:sz w:val="22"/>
                <w:szCs w:val="22"/>
              </w:rPr>
              <w:t>нформація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0F4F" w14:textId="77777777" w:rsidR="00A2407A" w:rsidRPr="009905A0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9905A0">
              <w:rPr>
                <w:sz w:val="22"/>
                <w:szCs w:val="22"/>
                <w:lang w:val="uk-UA"/>
              </w:rPr>
              <w:t>Заступник директора з НВР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FA7A" w14:textId="77777777" w:rsidR="00A2407A" w:rsidRPr="00CD0F7C" w:rsidRDefault="00A2407A" w:rsidP="00A81A49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407A" w:rsidRPr="00CD0F7C" w14:paraId="3084A501" w14:textId="77777777" w:rsidTr="00A81A49">
        <w:trPr>
          <w:cantSplit/>
          <w:trHeight w:val="915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9AA24" w14:textId="77777777" w:rsidR="00A2407A" w:rsidRPr="00CD0F7C" w:rsidRDefault="00A2407A" w:rsidP="00A81A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A10E2E" w14:textId="77777777" w:rsidR="00A2407A" w:rsidRPr="009905A0" w:rsidRDefault="00A2407A" w:rsidP="00A81A49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9905A0">
              <w:rPr>
                <w:sz w:val="22"/>
                <w:szCs w:val="22"/>
                <w:lang w:val="uk-UA"/>
              </w:rPr>
              <w:t>2. Про організацію виховної роботи: забезпечення змістовного дозвілля учнів в період зимових канікул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D226" w14:textId="77777777" w:rsidR="00A2407A" w:rsidRPr="009905A0" w:rsidRDefault="00A2407A" w:rsidP="00A81A4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FFB09" w14:textId="77777777" w:rsidR="00A2407A" w:rsidRPr="009905A0" w:rsidRDefault="00A2407A" w:rsidP="00A81A49">
            <w:pPr>
              <w:jc w:val="center"/>
            </w:pPr>
            <w:r w:rsidRPr="009905A0">
              <w:rPr>
                <w:sz w:val="22"/>
                <w:szCs w:val="22"/>
                <w:lang w:val="uk-UA"/>
              </w:rPr>
              <w:t>Заступник</w:t>
            </w:r>
          </w:p>
          <w:p w14:paraId="177E4C15" w14:textId="77777777" w:rsidR="00A2407A" w:rsidRPr="009905A0" w:rsidRDefault="00A2407A" w:rsidP="00A81A49">
            <w:pPr>
              <w:jc w:val="center"/>
            </w:pPr>
            <w:r w:rsidRPr="009905A0">
              <w:rPr>
                <w:sz w:val="22"/>
                <w:szCs w:val="22"/>
                <w:lang w:val="uk-UA"/>
              </w:rPr>
              <w:t>директора з ВР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983DD" w14:textId="77777777" w:rsidR="00A2407A" w:rsidRPr="00CD0F7C" w:rsidRDefault="00A2407A" w:rsidP="00A81A49">
            <w:pPr>
              <w:rPr>
                <w:sz w:val="20"/>
                <w:szCs w:val="20"/>
              </w:rPr>
            </w:pPr>
          </w:p>
        </w:tc>
      </w:tr>
      <w:tr w:rsidR="00A2407A" w:rsidRPr="00CD0F7C" w14:paraId="4DECE991" w14:textId="77777777" w:rsidTr="00A81A49">
        <w:trPr>
          <w:cantSplit/>
          <w:trHeight w:val="413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AEA88" w14:textId="77777777" w:rsidR="00A2407A" w:rsidRPr="00CD0F7C" w:rsidRDefault="00A2407A" w:rsidP="00A81A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5512" w14:textId="77777777" w:rsidR="00A2407A" w:rsidRPr="009905A0" w:rsidRDefault="00A2407A" w:rsidP="00A81A49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9905A0">
              <w:rPr>
                <w:sz w:val="22"/>
                <w:szCs w:val="22"/>
                <w:lang w:val="uk-UA"/>
              </w:rPr>
              <w:t>3. Про запобігання всім видам дитячого травматизму під час проведення Новорічних та Різдвяних свят, шкільних канікул.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8283" w14:textId="77777777" w:rsidR="00A2407A" w:rsidRPr="009905A0" w:rsidRDefault="00A2407A" w:rsidP="00A81A4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F85" w14:textId="77777777" w:rsidR="00A2407A" w:rsidRPr="009905A0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9905A0">
              <w:rPr>
                <w:sz w:val="22"/>
                <w:szCs w:val="22"/>
                <w:lang w:val="uk-UA"/>
              </w:rPr>
              <w:t>Заступник директора з ВР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013" w14:textId="77777777" w:rsidR="00A2407A" w:rsidRPr="00CD0F7C" w:rsidRDefault="00A2407A" w:rsidP="00A81A49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407A" w:rsidRPr="00CD0F7C" w14:paraId="23AC790E" w14:textId="77777777" w:rsidTr="00A81A49">
        <w:trPr>
          <w:cantSplit/>
          <w:trHeight w:val="427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93027" w14:textId="77777777" w:rsidR="00A2407A" w:rsidRPr="00CD0F7C" w:rsidRDefault="00A2407A" w:rsidP="00A81A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FECB" w14:textId="77777777" w:rsidR="00A2407A" w:rsidRPr="009905A0" w:rsidRDefault="00A2407A" w:rsidP="00A81A49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9905A0">
              <w:rPr>
                <w:sz w:val="22"/>
                <w:szCs w:val="22"/>
                <w:lang w:val="uk-UA"/>
              </w:rPr>
              <w:t xml:space="preserve">4. Про стан ведення шкільної документації за І семестр </w:t>
            </w:r>
            <w:r w:rsidRPr="009905A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uk-UA"/>
              </w:rPr>
              <w:t>3</w:t>
            </w:r>
            <w:r w:rsidRPr="009905A0">
              <w:rPr>
                <w:sz w:val="22"/>
                <w:szCs w:val="22"/>
                <w:lang w:val="uk-UA"/>
              </w:rPr>
              <w:t>/202</w:t>
            </w:r>
            <w:r>
              <w:rPr>
                <w:sz w:val="22"/>
                <w:szCs w:val="22"/>
                <w:lang w:val="uk-UA"/>
              </w:rPr>
              <w:t>4</w:t>
            </w:r>
            <w:r w:rsidRPr="009905A0">
              <w:rPr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752E" w14:textId="77777777" w:rsidR="00A2407A" w:rsidRPr="009905A0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9905A0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51D4" w14:textId="77777777" w:rsidR="00A2407A" w:rsidRPr="009905A0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9905A0">
              <w:rPr>
                <w:sz w:val="22"/>
                <w:szCs w:val="22"/>
                <w:lang w:val="uk-UA"/>
              </w:rPr>
              <w:t>Директор, заступник директора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9905A0">
              <w:rPr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3657" w14:textId="77777777" w:rsidR="00A2407A" w:rsidRPr="00CD0F7C" w:rsidRDefault="00A2407A" w:rsidP="00A81A49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407A" w:rsidRPr="00CD0F7C" w14:paraId="0FFE3B15" w14:textId="77777777" w:rsidTr="00A81A49">
        <w:trPr>
          <w:cantSplit/>
          <w:trHeight w:val="578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CD292" w14:textId="77777777" w:rsidR="00A2407A" w:rsidRPr="00CD0F7C" w:rsidRDefault="00A2407A" w:rsidP="00A81A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05A1" w14:textId="77777777" w:rsidR="00A2407A" w:rsidRPr="009905A0" w:rsidRDefault="00A2407A" w:rsidP="00A81A49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9905A0">
              <w:rPr>
                <w:sz w:val="22"/>
                <w:szCs w:val="22"/>
                <w:lang w:val="uk-UA"/>
              </w:rPr>
              <w:t>5.</w:t>
            </w:r>
            <w:r>
              <w:rPr>
                <w:sz w:val="22"/>
                <w:szCs w:val="22"/>
                <w:lang w:val="uk-UA"/>
              </w:rPr>
              <w:t>Про підсумки участі в конкурсах П. Яцика та Т. Шевченка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C1D" w14:textId="77777777" w:rsidR="00A2407A" w:rsidRPr="009905A0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9905A0">
              <w:rPr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A170" w14:textId="77777777" w:rsidR="00A2407A" w:rsidRPr="009905A0" w:rsidRDefault="00A2407A" w:rsidP="00A81A49">
            <w:pPr>
              <w:jc w:val="center"/>
              <w:rPr>
                <w:lang w:val="uk-UA"/>
              </w:rPr>
            </w:pPr>
            <w:r w:rsidRPr="009905A0">
              <w:rPr>
                <w:sz w:val="22"/>
                <w:szCs w:val="22"/>
                <w:lang w:val="uk-UA"/>
              </w:rPr>
              <w:t xml:space="preserve">Заступник директора з ВР,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3E05" w14:textId="77777777" w:rsidR="00A2407A" w:rsidRPr="00CD0F7C" w:rsidRDefault="00A2407A" w:rsidP="00A81A49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407A" w:rsidRPr="00CD0F7C" w14:paraId="7F4F582E" w14:textId="77777777" w:rsidTr="00A81A49">
        <w:trPr>
          <w:cantSplit/>
          <w:trHeight w:val="418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D525F" w14:textId="77777777" w:rsidR="00A2407A" w:rsidRPr="00CD0F7C" w:rsidRDefault="00A2407A" w:rsidP="00A81A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D3C4" w14:textId="77777777" w:rsidR="00A2407A" w:rsidRPr="009905A0" w:rsidRDefault="00A2407A" w:rsidP="00A81A49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9905A0">
              <w:rPr>
                <w:sz w:val="22"/>
                <w:szCs w:val="22"/>
                <w:lang w:val="uk-UA"/>
              </w:rPr>
              <w:t>6. Про стан  роботи з дітьми пільгового контингенту.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C418" w14:textId="77777777" w:rsidR="00A2407A" w:rsidRPr="009905A0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9905A0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A7E7" w14:textId="77777777" w:rsidR="00A2407A" w:rsidRPr="009905A0" w:rsidRDefault="00A2407A" w:rsidP="00A81A49">
            <w:pPr>
              <w:jc w:val="center"/>
            </w:pPr>
            <w:r w:rsidRPr="009905A0">
              <w:rPr>
                <w:sz w:val="22"/>
                <w:szCs w:val="22"/>
                <w:lang w:val="uk-UA"/>
              </w:rPr>
              <w:t>Соціальний педагог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4B4A" w14:textId="77777777" w:rsidR="00A2407A" w:rsidRPr="00CD0F7C" w:rsidRDefault="00A2407A" w:rsidP="00A81A49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407A" w:rsidRPr="00CD0F7C" w14:paraId="778607AD" w14:textId="77777777" w:rsidTr="00A81A49">
        <w:trPr>
          <w:cantSplit/>
          <w:trHeight w:val="270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6D81F" w14:textId="77777777" w:rsidR="00A2407A" w:rsidRPr="00CD0F7C" w:rsidRDefault="00A2407A" w:rsidP="00A81A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D709" w14:textId="77777777" w:rsidR="00A2407A" w:rsidRDefault="00A2407A" w:rsidP="00A81A49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9905A0">
              <w:rPr>
                <w:sz w:val="22"/>
                <w:szCs w:val="22"/>
                <w:lang w:val="uk-UA"/>
              </w:rPr>
              <w:t>7. Про стан роботи  зі зверненнями громадян</w:t>
            </w:r>
          </w:p>
          <w:p w14:paraId="14BF2979" w14:textId="77777777" w:rsidR="00A2407A" w:rsidRDefault="00A2407A" w:rsidP="00A81A49">
            <w:pPr>
              <w:tabs>
                <w:tab w:val="left" w:pos="1260"/>
              </w:tabs>
              <w:jc w:val="both"/>
              <w:rPr>
                <w:lang w:val="uk-UA"/>
              </w:rPr>
            </w:pPr>
          </w:p>
          <w:p w14:paraId="04A6B917" w14:textId="77777777" w:rsidR="00A2407A" w:rsidRPr="009905A0" w:rsidRDefault="00A2407A" w:rsidP="00A81A49">
            <w:pPr>
              <w:tabs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854" w14:textId="77777777" w:rsidR="00A2407A" w:rsidRPr="009905A0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9905A0">
              <w:rPr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6EFF" w14:textId="77777777" w:rsidR="00A2407A" w:rsidRPr="009905A0" w:rsidRDefault="00A2407A" w:rsidP="00A81A49">
            <w:pPr>
              <w:jc w:val="center"/>
              <w:rPr>
                <w:lang w:val="uk-UA"/>
              </w:rPr>
            </w:pPr>
            <w:r w:rsidRPr="009905A0">
              <w:rPr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F41E" w14:textId="77777777" w:rsidR="00A2407A" w:rsidRPr="00CD0F7C" w:rsidRDefault="00A2407A" w:rsidP="00A81A49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407A" w:rsidRPr="00CD0F7C" w14:paraId="54952D75" w14:textId="77777777" w:rsidTr="00A81A49">
        <w:trPr>
          <w:cantSplit/>
          <w:trHeight w:val="270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15D73" w14:textId="77777777" w:rsidR="00A2407A" w:rsidRPr="00CD0F7C" w:rsidRDefault="00A2407A" w:rsidP="00A81A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EA4E" w14:textId="77777777" w:rsidR="00A2407A" w:rsidRPr="009905A0" w:rsidRDefault="00A2407A" w:rsidP="00A81A49">
            <w:pPr>
              <w:tabs>
                <w:tab w:val="left" w:pos="1260"/>
              </w:tabs>
              <w:jc w:val="both"/>
              <w:rPr>
                <w:lang w:val="uk-UA"/>
              </w:rPr>
            </w:pPr>
            <w:r w:rsidRPr="009905A0">
              <w:rPr>
                <w:sz w:val="22"/>
                <w:szCs w:val="22"/>
                <w:lang w:val="uk-UA"/>
              </w:rPr>
              <w:t>8. Про підсумки роботи педагогічного колективу з безпеки життєдіяльності за І семестр 202</w:t>
            </w:r>
            <w:r>
              <w:rPr>
                <w:sz w:val="22"/>
                <w:szCs w:val="22"/>
                <w:lang w:val="uk-UA"/>
              </w:rPr>
              <w:t>3</w:t>
            </w:r>
            <w:r w:rsidRPr="009905A0">
              <w:rPr>
                <w:sz w:val="22"/>
                <w:szCs w:val="22"/>
                <w:lang w:val="uk-UA"/>
              </w:rPr>
              <w:t>/202</w:t>
            </w:r>
            <w:r>
              <w:rPr>
                <w:sz w:val="22"/>
                <w:szCs w:val="22"/>
                <w:lang w:val="uk-UA"/>
              </w:rPr>
              <w:t>4</w:t>
            </w:r>
            <w:r w:rsidRPr="009905A0">
              <w:rPr>
                <w:sz w:val="22"/>
                <w:szCs w:val="22"/>
                <w:lang w:val="uk-UA"/>
              </w:rPr>
              <w:t xml:space="preserve"> навчального року.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90F8" w14:textId="77777777" w:rsidR="00A2407A" w:rsidRPr="009905A0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9905A0">
              <w:rPr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63BF" w14:textId="77777777" w:rsidR="00A2407A" w:rsidRPr="009905A0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9905A0">
              <w:rPr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4E35" w14:textId="77777777" w:rsidR="00A2407A" w:rsidRPr="00CD0F7C" w:rsidRDefault="00A2407A" w:rsidP="00A81A49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407A" w:rsidRPr="00CD0F7C" w14:paraId="45B73D7B" w14:textId="77777777" w:rsidTr="00A81A49">
        <w:trPr>
          <w:cantSplit/>
          <w:trHeight w:val="270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DB20C" w14:textId="77777777" w:rsidR="00A2407A" w:rsidRPr="00CD0F7C" w:rsidRDefault="00A2407A" w:rsidP="00A81A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80AE" w14:textId="116BDBD2" w:rsidR="00A2407A" w:rsidRPr="009905A0" w:rsidRDefault="00A2407A" w:rsidP="00A81A49">
            <w:pPr>
              <w:tabs>
                <w:tab w:val="left" w:pos="126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  <w:r>
              <w:t xml:space="preserve"> Про </w:t>
            </w:r>
            <w:r w:rsidRPr="002E0EA4">
              <w:rPr>
                <w:lang w:val="uk-UA"/>
              </w:rPr>
              <w:t>затвердження номе</w:t>
            </w:r>
            <w:r w:rsidR="002E0EA4" w:rsidRPr="002E0EA4">
              <w:rPr>
                <w:lang w:val="uk-UA"/>
              </w:rPr>
              <w:t>н</w:t>
            </w:r>
            <w:r w:rsidRPr="002E0EA4">
              <w:rPr>
                <w:lang w:val="uk-UA"/>
              </w:rPr>
              <w:t>клатури справ КГ№42 на 2024 рік</w:t>
            </w:r>
            <w: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52AE" w14:textId="77777777" w:rsidR="00A2407A" w:rsidRPr="009905A0" w:rsidRDefault="00A2407A" w:rsidP="00A81A49">
            <w:pPr>
              <w:tabs>
                <w:tab w:val="left" w:pos="1260"/>
              </w:tabs>
              <w:jc w:val="center"/>
              <w:rPr>
                <w:sz w:val="22"/>
                <w:szCs w:val="22"/>
                <w:lang w:val="uk-UA"/>
              </w:rPr>
            </w:pPr>
            <w:r>
              <w:t>Наказ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8AEA" w14:textId="77777777" w:rsidR="00A2407A" w:rsidRPr="009905A0" w:rsidRDefault="00A2407A" w:rsidP="00A81A49">
            <w:pPr>
              <w:tabs>
                <w:tab w:val="left" w:pos="1260"/>
              </w:tabs>
              <w:jc w:val="center"/>
              <w:rPr>
                <w:sz w:val="22"/>
                <w:szCs w:val="22"/>
                <w:lang w:val="uk-UA"/>
              </w:rPr>
            </w:pPr>
            <w:r w:rsidRPr="009905A0">
              <w:rPr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2B91" w14:textId="77777777" w:rsidR="00A2407A" w:rsidRPr="00CD0F7C" w:rsidRDefault="00A2407A" w:rsidP="00A81A49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407A" w:rsidRPr="00CD0F7C" w14:paraId="39EE24AE" w14:textId="77777777" w:rsidTr="00A81A49">
        <w:trPr>
          <w:cantSplit/>
          <w:trHeight w:val="270"/>
          <w:jc w:val="center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6F6D" w14:textId="77777777" w:rsidR="00A2407A" w:rsidRPr="00CD0F7C" w:rsidRDefault="00A2407A" w:rsidP="00A81A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76FA" w14:textId="77777777" w:rsidR="00A2407A" w:rsidRPr="009905A0" w:rsidRDefault="00A2407A" w:rsidP="00A81A49">
            <w:pPr>
              <w:tabs>
                <w:tab w:val="left" w:pos="1260"/>
              </w:tabs>
              <w:jc w:val="both"/>
              <w:rPr>
                <w:color w:val="000000"/>
                <w:spacing w:val="-5"/>
                <w:lang w:val="uk-UA" w:eastAsia="en-US"/>
              </w:rPr>
            </w:pPr>
            <w:r w:rsidRPr="00C934D3"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  <w:r w:rsidRPr="00C934D3">
              <w:rPr>
                <w:color w:val="000000"/>
                <w:sz w:val="22"/>
                <w:szCs w:val="22"/>
                <w:lang w:val="uk-UA"/>
              </w:rPr>
              <w:t>.Про підсумки стану викладання навчальних дисциплін (згідно графіка)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0826" w14:textId="77777777" w:rsidR="00A2407A" w:rsidRPr="009905A0" w:rsidRDefault="00A2407A" w:rsidP="00A81A49">
            <w:pPr>
              <w:tabs>
                <w:tab w:val="left" w:pos="1260"/>
              </w:tabs>
              <w:jc w:val="center"/>
              <w:rPr>
                <w:lang w:val="uk-UA"/>
              </w:rPr>
            </w:pPr>
            <w:r w:rsidRPr="00C934D3">
              <w:rPr>
                <w:sz w:val="22"/>
                <w:szCs w:val="22"/>
                <w:lang w:val="uk-UA"/>
              </w:rPr>
              <w:t>Довідка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5D8A" w14:textId="77777777" w:rsidR="00A2407A" w:rsidRPr="009905A0" w:rsidRDefault="00A2407A" w:rsidP="00A81A49">
            <w:pPr>
              <w:jc w:val="center"/>
              <w:rPr>
                <w:lang w:val="uk-UA"/>
              </w:rPr>
            </w:pPr>
            <w:r w:rsidRPr="00C934D3">
              <w:rPr>
                <w:sz w:val="22"/>
                <w:szCs w:val="22"/>
                <w:lang w:val="uk-UA"/>
              </w:rPr>
              <w:t>Заступник директора з НВР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58C4" w14:textId="77777777" w:rsidR="00A2407A" w:rsidRPr="00CD0F7C" w:rsidRDefault="00A2407A" w:rsidP="00A81A49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299B7865" w14:textId="77777777" w:rsidR="00381CD9" w:rsidRDefault="00381CD9"/>
    <w:sectPr w:rsidR="0038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7A"/>
    <w:rsid w:val="002E0EA4"/>
    <w:rsid w:val="00381CD9"/>
    <w:rsid w:val="006B0E3D"/>
    <w:rsid w:val="00A2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FF5C"/>
  <w15:chartTrackingRefBased/>
  <w15:docId w15:val="{1E626CF7-C63F-44A9-AA43-34B440DF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1808</Words>
  <Characters>1031</Characters>
  <Application>Microsoft Office Word</Application>
  <DocSecurity>0</DocSecurity>
  <Lines>8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2024-01-17T19:38:00Z</dcterms:created>
  <dcterms:modified xsi:type="dcterms:W3CDTF">2024-01-17T19:38:00Z</dcterms:modified>
</cp:coreProperties>
</file>